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50" w:rsidRPr="00D34150" w:rsidRDefault="00D34150" w:rsidP="00D34150">
      <w:pPr>
        <w:rPr>
          <w:sz w:val="28"/>
          <w:szCs w:val="28"/>
        </w:rPr>
      </w:pPr>
      <w:bookmarkStart w:id="0" w:name="_GoBack"/>
      <w:bookmarkEnd w:id="0"/>
      <w:r w:rsidRPr="00D34150">
        <w:rPr>
          <w:sz w:val="28"/>
          <w:szCs w:val="28"/>
        </w:rPr>
        <w:t>Электронная библиотека медицинской  литературы</w:t>
      </w:r>
    </w:p>
    <w:p w:rsidR="00D34150" w:rsidRDefault="00D34150" w:rsidP="00D34150">
      <w:r>
        <w:t>Читай онлайн на  BookUp!</w:t>
      </w:r>
    </w:p>
    <w:p w:rsidR="00D34150" w:rsidRDefault="00D34150" w:rsidP="00D34150">
      <w:pPr>
        <w:pStyle w:val="a3"/>
        <w:numPr>
          <w:ilvl w:val="0"/>
          <w:numId w:val="1"/>
        </w:numPr>
      </w:pPr>
      <w:r>
        <w:t>Лицензионные книги ведущих  издательств медицинской литературы</w:t>
      </w:r>
    </w:p>
    <w:p w:rsidR="00D34150" w:rsidRDefault="00D34150" w:rsidP="00D34150">
      <w:pPr>
        <w:pStyle w:val="a3"/>
        <w:numPr>
          <w:ilvl w:val="0"/>
          <w:numId w:val="1"/>
        </w:numPr>
      </w:pPr>
      <w:r>
        <w:t>Более 1000 учебных и практических изданий</w:t>
      </w:r>
    </w:p>
    <w:p w:rsidR="00D34150" w:rsidRDefault="00D34150" w:rsidP="00D34150">
      <w:pPr>
        <w:pStyle w:val="a3"/>
        <w:numPr>
          <w:ilvl w:val="0"/>
          <w:numId w:val="1"/>
        </w:numPr>
      </w:pPr>
      <w:r>
        <w:t>Более 300 монографий</w:t>
      </w:r>
    </w:p>
    <w:p w:rsidR="00D34150" w:rsidRDefault="00D34150" w:rsidP="00D34150">
      <w:pPr>
        <w:pStyle w:val="a3"/>
        <w:numPr>
          <w:ilvl w:val="0"/>
          <w:numId w:val="1"/>
        </w:numPr>
      </w:pPr>
      <w:r>
        <w:t xml:space="preserve">Для ВУЗов, </w:t>
      </w:r>
      <w:proofErr w:type="spellStart"/>
      <w:r>
        <w:t>ССУЗов</w:t>
      </w:r>
      <w:proofErr w:type="spellEnd"/>
      <w:r>
        <w:t>, библиотек, частных лиц</w:t>
      </w:r>
    </w:p>
    <w:p w:rsidR="00D34150" w:rsidRDefault="00D34150" w:rsidP="00D34150">
      <w:pPr>
        <w:pStyle w:val="a3"/>
        <w:numPr>
          <w:ilvl w:val="0"/>
          <w:numId w:val="1"/>
        </w:numPr>
      </w:pPr>
      <w:r>
        <w:t xml:space="preserve">Усовершенствованный  </w:t>
      </w:r>
      <w:proofErr w:type="spellStart"/>
      <w:r>
        <w:t>ридер</w:t>
      </w:r>
      <w:proofErr w:type="spellEnd"/>
    </w:p>
    <w:p w:rsidR="00D34150" w:rsidRDefault="00D34150" w:rsidP="00D34150">
      <w:pPr>
        <w:pStyle w:val="a3"/>
        <w:numPr>
          <w:ilvl w:val="0"/>
          <w:numId w:val="1"/>
        </w:numPr>
      </w:pPr>
      <w:r>
        <w:t xml:space="preserve">Бесплатное чтение книг в тестовом режиме </w:t>
      </w:r>
    </w:p>
    <w:p w:rsidR="001C7A39" w:rsidRPr="00290254" w:rsidRDefault="00D34150" w:rsidP="00D34150">
      <w:pPr>
        <w:rPr>
          <w:u w:val="single"/>
        </w:rPr>
      </w:pPr>
      <w:r w:rsidRPr="00290254">
        <w:rPr>
          <w:u w:val="single"/>
        </w:rPr>
        <w:t xml:space="preserve"> </w:t>
      </w:r>
      <w:r w:rsidR="00290254" w:rsidRPr="00290254">
        <w:rPr>
          <w:u w:val="single"/>
        </w:rPr>
        <w:t xml:space="preserve">1 </w:t>
      </w:r>
      <w:proofErr w:type="spellStart"/>
      <w:proofErr w:type="gramStart"/>
      <w:r w:rsidR="00290254" w:rsidRPr="00290254">
        <w:rPr>
          <w:u w:val="single"/>
        </w:rPr>
        <w:t>стр</w:t>
      </w:r>
      <w:proofErr w:type="spellEnd"/>
      <w:proofErr w:type="gramEnd"/>
    </w:p>
    <w:p w:rsidR="00BB05C2" w:rsidRDefault="00BB05C2" w:rsidP="00D34150">
      <w:r>
        <w:t>Электронная библиотека медицинской литературы</w:t>
      </w:r>
      <w:r w:rsidRPr="00BB05C2">
        <w:t xml:space="preserve"> </w:t>
      </w:r>
      <w:r>
        <w:t xml:space="preserve"> </w:t>
      </w:r>
      <w:proofErr w:type="spellStart"/>
      <w:r>
        <w:t>BookUp</w:t>
      </w:r>
      <w:proofErr w:type="spellEnd"/>
      <w:r>
        <w:t xml:space="preserve"> – это не просто </w:t>
      </w:r>
      <w:r w:rsidR="00005690">
        <w:t xml:space="preserve">коллекция </w:t>
      </w:r>
      <w:r>
        <w:t xml:space="preserve">файлов, </w:t>
      </w:r>
      <w:r w:rsidR="00005690">
        <w:t>это удобство выбора и чтения</w:t>
      </w:r>
      <w:r w:rsidR="00B01831">
        <w:t xml:space="preserve"> книг, а также</w:t>
      </w:r>
      <w:r w:rsidR="00005690">
        <w:t xml:space="preserve"> новые возможности использования </w:t>
      </w:r>
      <w:r w:rsidR="00B01831">
        <w:t>контента</w:t>
      </w:r>
      <w:r w:rsidR="00005690">
        <w:t xml:space="preserve"> </w:t>
      </w:r>
      <w:r w:rsidR="00290254">
        <w:t xml:space="preserve">файлов </w:t>
      </w:r>
      <w:r w:rsidR="00005690">
        <w:t>в учебе и работе.</w:t>
      </w:r>
    </w:p>
    <w:p w:rsidR="00BB05C2" w:rsidRDefault="00BB05C2" w:rsidP="00D34150">
      <w:proofErr w:type="spellStart"/>
      <w:r>
        <w:t>BookUp</w:t>
      </w:r>
      <w:proofErr w:type="spellEnd"/>
      <w:r>
        <w:t xml:space="preserve"> – это сервис, обеспе</w:t>
      </w:r>
      <w:r w:rsidR="00B01831">
        <w:t>чивающий легкий и быстрый онлайн-доступ к вашим книгам с помощью компьютеров и любых мобильных устройств.</w:t>
      </w:r>
    </w:p>
    <w:p w:rsidR="00290254" w:rsidRDefault="00B01831" w:rsidP="00D34150">
      <w:r>
        <w:t xml:space="preserve">В нашей библиотеке </w:t>
      </w:r>
      <w:proofErr w:type="gramStart"/>
      <w:r>
        <w:t>собраны</w:t>
      </w:r>
      <w:proofErr w:type="gramEnd"/>
      <w:r w:rsidR="00290254">
        <w:t>:</w:t>
      </w:r>
      <w:r>
        <w:t xml:space="preserve"> </w:t>
      </w:r>
    </w:p>
    <w:p w:rsidR="00B01831" w:rsidRDefault="00290254" w:rsidP="00D34150">
      <w:r>
        <w:t xml:space="preserve">популярные </w:t>
      </w:r>
      <w:r w:rsidR="00B01831">
        <w:t xml:space="preserve">учебники, которыми пользуются </w:t>
      </w:r>
      <w:r>
        <w:t>все российские медицинские вузы</w:t>
      </w:r>
    </w:p>
    <w:p w:rsidR="00290254" w:rsidRDefault="00290254" w:rsidP="00D34150">
      <w:r>
        <w:t>лучшие руководства для врачей</w:t>
      </w:r>
    </w:p>
    <w:p w:rsidR="00290254" w:rsidRDefault="00290254" w:rsidP="00D34150">
      <w:r>
        <w:t>научная медицинская литература</w:t>
      </w:r>
    </w:p>
    <w:p w:rsidR="00290254" w:rsidRDefault="00FB45CA" w:rsidP="00D34150">
      <w:r>
        <w:t xml:space="preserve">Наши </w:t>
      </w:r>
      <w:r w:rsidRPr="00FB45CA">
        <w:rPr>
          <w:color w:val="FF0000"/>
        </w:rPr>
        <w:t>авторы и</w:t>
      </w:r>
      <w:r>
        <w:t xml:space="preserve"> издательства хорошо известны медицинскому сообществу </w:t>
      </w:r>
    </w:p>
    <w:p w:rsidR="00290254" w:rsidRDefault="00290254" w:rsidP="00D34150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proofErr w:type="gramStart"/>
      <w:r w:rsidRPr="00FB45CA">
        <w:t>стр</w:t>
      </w:r>
      <w:proofErr w:type="spellEnd"/>
      <w:proofErr w:type="gramEnd"/>
    </w:p>
    <w:p w:rsidR="005A0D8E" w:rsidRPr="0094382D" w:rsidRDefault="0094382D" w:rsidP="00D34150">
      <w:pPr>
        <w:rPr>
          <w:b/>
        </w:rPr>
      </w:pPr>
      <w:r w:rsidRPr="0094382D">
        <w:rPr>
          <w:b/>
        </w:rPr>
        <w:t xml:space="preserve">Ваши возможности </w:t>
      </w:r>
      <w:proofErr w:type="gramStart"/>
      <w:r w:rsidR="00EE4DBD">
        <w:rPr>
          <w:b/>
        </w:rPr>
        <w:t>в</w:t>
      </w:r>
      <w:proofErr w:type="gramEnd"/>
      <w:r w:rsidR="00EE4DBD">
        <w:rPr>
          <w:b/>
        </w:rPr>
        <w:t xml:space="preserve"> (</w:t>
      </w:r>
      <w:r w:rsidRPr="0094382D">
        <w:rPr>
          <w:b/>
        </w:rPr>
        <w:t>при использовании</w:t>
      </w:r>
      <w:r w:rsidR="00EE4DBD">
        <w:rPr>
          <w:b/>
        </w:rPr>
        <w:t>)</w:t>
      </w:r>
      <w:r w:rsidRPr="0094382D">
        <w:rPr>
          <w:b/>
        </w:rPr>
        <w:t xml:space="preserve"> </w:t>
      </w:r>
      <w:proofErr w:type="spellStart"/>
      <w:r w:rsidRPr="0094382D">
        <w:rPr>
          <w:b/>
          <w:lang w:val="en-US"/>
        </w:rPr>
        <w:t>BookUp</w:t>
      </w:r>
      <w:proofErr w:type="spellEnd"/>
      <w:r w:rsidRPr="0094382D">
        <w:rPr>
          <w:b/>
        </w:rPr>
        <w:t xml:space="preserve"> </w:t>
      </w:r>
    </w:p>
    <w:p w:rsidR="00607083" w:rsidRDefault="00607083" w:rsidP="00607083">
      <w:r>
        <w:t xml:space="preserve">Быстрое приобретение – заинтересовался, через 5 мин уже </w:t>
      </w:r>
      <w:r w:rsidR="0094382D">
        <w:t>можно читать</w:t>
      </w:r>
    </w:p>
    <w:p w:rsidR="00607083" w:rsidRDefault="00607083" w:rsidP="00607083">
      <w:r>
        <w:t xml:space="preserve">Экономия - можно заплатить небольшую сумму только за время, на которое книга действительно нужна. Можно </w:t>
      </w:r>
      <w:r w:rsidR="003454AB">
        <w:t xml:space="preserve">бесплатно </w:t>
      </w:r>
      <w:r>
        <w:t xml:space="preserve">пользоваться </w:t>
      </w:r>
      <w:r w:rsidR="00536EF5">
        <w:t xml:space="preserve">уже оформленной </w:t>
      </w:r>
      <w:r>
        <w:t xml:space="preserve">подпиской </w:t>
      </w:r>
      <w:r w:rsidR="00536EF5">
        <w:t>вуза или сделать заявку в библиотеку на интересующие книги.</w:t>
      </w:r>
      <w:r>
        <w:t xml:space="preserve"> </w:t>
      </w:r>
    </w:p>
    <w:p w:rsidR="00607083" w:rsidRDefault="00607083" w:rsidP="00607083">
      <w:r>
        <w:t xml:space="preserve">Предварительное знакомство – часть книги можно </w:t>
      </w:r>
      <w:r w:rsidR="005A0D8E">
        <w:t>просмотреть</w:t>
      </w:r>
      <w:r>
        <w:t xml:space="preserve"> бесплатно</w:t>
      </w:r>
    </w:p>
    <w:p w:rsidR="005A0D8E" w:rsidRPr="0094382D" w:rsidRDefault="0094382D" w:rsidP="00607083">
      <w:pPr>
        <w:rPr>
          <w:b/>
        </w:rPr>
      </w:pPr>
      <w:r>
        <w:rPr>
          <w:b/>
        </w:rPr>
        <w:t>Что уже оценили другие</w:t>
      </w:r>
      <w:r w:rsidR="005A0D8E" w:rsidRPr="0094382D">
        <w:rPr>
          <w:b/>
        </w:rPr>
        <w:t xml:space="preserve"> пользователи</w:t>
      </w:r>
      <w:r>
        <w:rPr>
          <w:b/>
        </w:rPr>
        <w:t>:</w:t>
      </w:r>
    </w:p>
    <w:p w:rsidR="00607083" w:rsidRDefault="003454AB" w:rsidP="00607083">
      <w:r>
        <w:t>Никаких завалов</w:t>
      </w:r>
      <w:r w:rsidR="00607083">
        <w:t xml:space="preserve"> в книжном шкафу </w:t>
      </w:r>
      <w:r>
        <w:t>или</w:t>
      </w:r>
      <w:r w:rsidR="00607083">
        <w:t xml:space="preserve"> жестком диске</w:t>
      </w:r>
      <w:r>
        <w:t xml:space="preserve"> – не </w:t>
      </w:r>
      <w:r w:rsidR="00607083">
        <w:t xml:space="preserve">нужно хранить книги, которые </w:t>
      </w:r>
      <w:r w:rsidR="000C2408">
        <w:t>используются один</w:t>
      </w:r>
      <w:r w:rsidR="00607083">
        <w:t xml:space="preserve"> семестр или </w:t>
      </w:r>
      <w:r w:rsidR="000C2408">
        <w:t>во</w:t>
      </w:r>
      <w:r w:rsidR="00607083">
        <w:t xml:space="preserve"> время написания </w:t>
      </w:r>
      <w:r>
        <w:t>научной работы</w:t>
      </w:r>
      <w:r w:rsidR="00607083">
        <w:t xml:space="preserve"> </w:t>
      </w:r>
    </w:p>
    <w:p w:rsidR="003454AB" w:rsidRDefault="005A0D8E" w:rsidP="003454AB">
      <w:r>
        <w:t xml:space="preserve">Все необходимые книги </w:t>
      </w:r>
      <w:r w:rsidR="003454AB">
        <w:t>всегда с собой</w:t>
      </w:r>
      <w:r w:rsidR="000C2408">
        <w:t>, не нужно носить из дома на работу или занятия</w:t>
      </w:r>
      <w:r w:rsidR="003454AB">
        <w:t xml:space="preserve">. </w:t>
      </w:r>
    </w:p>
    <w:p w:rsidR="003454AB" w:rsidRDefault="003454AB" w:rsidP="00607083">
      <w:r>
        <w:t xml:space="preserve">Не нужно специальное устройство для чтения книг, интернет сейчас есть везде </w:t>
      </w:r>
    </w:p>
    <w:p w:rsidR="00607083" w:rsidRDefault="00607083" w:rsidP="00607083">
      <w:r>
        <w:t>Эл</w:t>
      </w:r>
      <w:r w:rsidR="005A0D8E">
        <w:t>ектронная</w:t>
      </w:r>
      <w:r>
        <w:t xml:space="preserve"> библиотека незаменима для быстрого поиска информации </w:t>
      </w:r>
      <w:r w:rsidR="000C2408">
        <w:t>по теме или точной фразе</w:t>
      </w:r>
    </w:p>
    <w:p w:rsidR="00607083" w:rsidRDefault="00607083" w:rsidP="00607083">
      <w:r w:rsidRPr="00EE4DBD">
        <w:t>Можно не волноваться, что закладка или страница, с которой взята цитата, потеряется</w:t>
      </w:r>
    </w:p>
    <w:p w:rsidR="00290254" w:rsidRPr="00607083" w:rsidRDefault="00607083" w:rsidP="00607083">
      <w:r>
        <w:t>Можно распечатать или скопировать часть текста, можно скачать нужные изображения</w:t>
      </w:r>
    </w:p>
    <w:p w:rsidR="00290254" w:rsidRPr="0094382D" w:rsidRDefault="0094382D" w:rsidP="00D34150">
      <w:r w:rsidRPr="0094382D">
        <w:t>Можно читать</w:t>
      </w:r>
      <w:r w:rsidR="00EE4DBD">
        <w:t xml:space="preserve"> еще не изданные или малодоступные из-за небольших тиражей книги</w:t>
      </w:r>
    </w:p>
    <w:p w:rsidR="00E67BB7" w:rsidRDefault="00E67BB7" w:rsidP="00D34150">
      <w:pPr>
        <w:rPr>
          <w:b/>
          <w:sz w:val="24"/>
          <w:szCs w:val="24"/>
        </w:rPr>
      </w:pPr>
    </w:p>
    <w:p w:rsidR="00290254" w:rsidRPr="00EE4DBD" w:rsidRDefault="00EE4DBD" w:rsidP="00D34150">
      <w:pPr>
        <w:rPr>
          <w:b/>
          <w:sz w:val="24"/>
          <w:szCs w:val="24"/>
        </w:rPr>
      </w:pPr>
      <w:r w:rsidRPr="00EE4DBD">
        <w:rPr>
          <w:b/>
          <w:sz w:val="24"/>
          <w:szCs w:val="24"/>
        </w:rPr>
        <w:lastRenderedPageBreak/>
        <w:t xml:space="preserve">Возможности для учебных и медицинских учреждений </w:t>
      </w:r>
    </w:p>
    <w:p w:rsidR="009D14F3" w:rsidRDefault="00EE4DBD" w:rsidP="00D34150">
      <w:r>
        <w:t>Создание</w:t>
      </w:r>
      <w:r w:rsidR="000C2408">
        <w:t xml:space="preserve"> онлайн-библиотек</w:t>
      </w:r>
      <w:r>
        <w:t>и</w:t>
      </w:r>
      <w:r w:rsidR="000C2408">
        <w:t xml:space="preserve"> </w:t>
      </w:r>
      <w:r w:rsidR="009D14F3">
        <w:t xml:space="preserve">от одного </w:t>
      </w:r>
      <w:proofErr w:type="gramStart"/>
      <w:r w:rsidR="009D14F3">
        <w:t>до тысячи наименований</w:t>
      </w:r>
      <w:proofErr w:type="gramEnd"/>
      <w:r w:rsidR="009D14F3">
        <w:t xml:space="preserve"> </w:t>
      </w:r>
      <w:r w:rsidR="000C2408">
        <w:t xml:space="preserve">для </w:t>
      </w:r>
      <w:r>
        <w:t>всех</w:t>
      </w:r>
      <w:r w:rsidR="0094382D">
        <w:t xml:space="preserve"> </w:t>
      </w:r>
      <w:r w:rsidR="000C2408">
        <w:t>сотрудников и студентов</w:t>
      </w:r>
    </w:p>
    <w:p w:rsidR="009D14F3" w:rsidRDefault="00C763D4" w:rsidP="00D34150">
      <w:r>
        <w:t>Формирование подписки в соответствии с потребностями учреждения, ничего лишнего</w:t>
      </w:r>
    </w:p>
    <w:p w:rsidR="000C2408" w:rsidRDefault="00C763D4" w:rsidP="00D34150">
      <w:r>
        <w:t>К</w:t>
      </w:r>
      <w:r w:rsidR="009D14F3">
        <w:t xml:space="preserve">руглосуточный доступ </w:t>
      </w:r>
      <w:r>
        <w:t xml:space="preserve">сотрудников </w:t>
      </w:r>
      <w:r w:rsidR="009D14F3">
        <w:t>к книгам из любого места</w:t>
      </w:r>
    </w:p>
    <w:p w:rsidR="00C763D4" w:rsidRDefault="00C763D4" w:rsidP="00D34150">
      <w:r>
        <w:t>Неограниченные возможности подключения новых пользователей библиотеки</w:t>
      </w:r>
    </w:p>
    <w:p w:rsidR="00C763D4" w:rsidRDefault="00C763D4" w:rsidP="00D34150">
      <w:r>
        <w:t>Подробная и наглядная статистика использования книг сотрудниками</w:t>
      </w:r>
    </w:p>
    <w:p w:rsidR="00C763D4" w:rsidRPr="00C763D4" w:rsidRDefault="00C763D4" w:rsidP="00D34150">
      <w:r>
        <w:t xml:space="preserve">Бесплатный тестовый доступ ко всем книгам </w:t>
      </w:r>
      <w:proofErr w:type="spellStart"/>
      <w:r>
        <w:rPr>
          <w:lang w:val="en-US"/>
        </w:rPr>
        <w:t>BookUp</w:t>
      </w:r>
      <w:proofErr w:type="spellEnd"/>
      <w:r>
        <w:t xml:space="preserve"> по заявке</w:t>
      </w:r>
      <w:r w:rsidR="00536EF5">
        <w:t xml:space="preserve"> учреждения</w:t>
      </w:r>
    </w:p>
    <w:p w:rsidR="00D34150" w:rsidRPr="00D34150" w:rsidRDefault="00D34150" w:rsidP="00BC6161">
      <w:pPr>
        <w:pStyle w:val="a3"/>
        <w:rPr>
          <w:sz w:val="28"/>
          <w:szCs w:val="28"/>
        </w:rPr>
      </w:pPr>
      <w:r w:rsidRPr="00D34150">
        <w:rPr>
          <w:sz w:val="28"/>
          <w:szCs w:val="28"/>
        </w:rPr>
        <w:t xml:space="preserve">Почему </w:t>
      </w:r>
      <w:r w:rsidR="00B23B80">
        <w:rPr>
          <w:sz w:val="28"/>
          <w:szCs w:val="28"/>
        </w:rPr>
        <w:t xml:space="preserve">для медиков </w:t>
      </w:r>
      <w:r w:rsidR="00BC6161">
        <w:rPr>
          <w:sz w:val="28"/>
          <w:szCs w:val="28"/>
        </w:rPr>
        <w:t>важно</w:t>
      </w:r>
      <w:r w:rsidRPr="00D34150">
        <w:rPr>
          <w:sz w:val="28"/>
          <w:szCs w:val="28"/>
        </w:rPr>
        <w:t xml:space="preserve"> </w:t>
      </w:r>
      <w:r w:rsidR="00B23B80">
        <w:rPr>
          <w:sz w:val="28"/>
          <w:szCs w:val="28"/>
        </w:rPr>
        <w:t>использовать</w:t>
      </w:r>
      <w:r w:rsidRPr="00D34150">
        <w:rPr>
          <w:sz w:val="28"/>
          <w:szCs w:val="28"/>
        </w:rPr>
        <w:t xml:space="preserve"> лицензионную литературу?</w:t>
      </w:r>
    </w:p>
    <w:p w:rsidR="00D34150" w:rsidRPr="00D34150" w:rsidRDefault="00D34150" w:rsidP="00D34150">
      <w:pPr>
        <w:rPr>
          <w:b/>
          <w:i/>
        </w:rPr>
      </w:pPr>
      <w:r w:rsidRPr="00D34150">
        <w:rPr>
          <w:b/>
          <w:i/>
        </w:rPr>
        <w:t>Нелицензионная литература:</w:t>
      </w:r>
    </w:p>
    <w:p w:rsidR="00D34150" w:rsidRPr="00D34150" w:rsidRDefault="00D34150" w:rsidP="00D34150">
      <w:r w:rsidRPr="00D34150">
        <w:t>1. Используя нелицензионные книги Вы нарушаете авторские права;</w:t>
      </w:r>
    </w:p>
    <w:p w:rsidR="00D34150" w:rsidRPr="00D34150" w:rsidRDefault="00D34150" w:rsidP="00D34150">
      <w:r w:rsidRPr="00D34150">
        <w:t>2. На эти книги нельзя ссылаться в своих работах;</w:t>
      </w:r>
    </w:p>
    <w:p w:rsidR="00D34150" w:rsidRPr="00D34150" w:rsidRDefault="00D34150" w:rsidP="00D34150">
      <w:r w:rsidRPr="00D34150">
        <w:t>3. Содержание книги может не соответствовать  оригиналу. За достоверность информации "пиратские" сайты не отвечают;</w:t>
      </w:r>
    </w:p>
    <w:p w:rsidR="00D34150" w:rsidRDefault="00D34150" w:rsidP="00D34150">
      <w:r w:rsidRPr="00D34150">
        <w:t xml:space="preserve">4. Скачивание книг может быть опасно: в них </w:t>
      </w:r>
      <w:r w:rsidR="00706896">
        <w:t>могут содержаться вирусы, а так</w:t>
      </w:r>
      <w:r w:rsidRPr="00D34150">
        <w:t>же может происходить несанкционирован</w:t>
      </w:r>
      <w:r w:rsidR="00706896">
        <w:t>но</w:t>
      </w:r>
      <w:r w:rsidRPr="00D34150">
        <w:t>е снятие денег с телефона.</w:t>
      </w:r>
    </w:p>
    <w:p w:rsidR="00D34150" w:rsidRPr="00D34150" w:rsidRDefault="00D34150" w:rsidP="00D34150">
      <w:pPr>
        <w:rPr>
          <w:b/>
          <w:i/>
        </w:rPr>
      </w:pPr>
      <w:r w:rsidRPr="00D34150">
        <w:rPr>
          <w:b/>
          <w:i/>
        </w:rPr>
        <w:t>Лицензионная литература:</w:t>
      </w:r>
    </w:p>
    <w:p w:rsidR="00D34150" w:rsidRDefault="00D34150" w:rsidP="00D34150">
      <w:r>
        <w:t>1. Покупая лицензионные книги, вы оплачиваете работу своих коллег и дальнейшее издание качественной медицинской литературы;</w:t>
      </w:r>
    </w:p>
    <w:p w:rsidR="00D34150" w:rsidRDefault="00D34150" w:rsidP="00D34150">
      <w:r>
        <w:t>2. На книги можно ссылаться в своих работах, они имеют постоянный адрес в сети;</w:t>
      </w:r>
    </w:p>
    <w:p w:rsidR="00D34150" w:rsidRDefault="00D34150" w:rsidP="00D34150">
      <w:r>
        <w:t>3. За качество книг отвечают правообладатели, авторы и издательства, с каждым из которых у нас заключен договор;</w:t>
      </w:r>
    </w:p>
    <w:p w:rsidR="00D34150" w:rsidRDefault="00D34150" w:rsidP="00D34150">
      <w:r>
        <w:t>4. Вам доступны новинки известных издательств, в том числе еще не вышедшие в печатном виде.</w:t>
      </w:r>
    </w:p>
    <w:p w:rsidR="00706896" w:rsidRPr="00706896" w:rsidRDefault="00D34150" w:rsidP="00E67BB7">
      <w:r>
        <w:rPr>
          <w:sz w:val="28"/>
          <w:szCs w:val="28"/>
        </w:rPr>
        <w:t xml:space="preserve">     </w:t>
      </w:r>
    </w:p>
    <w:p w:rsidR="00D34150" w:rsidRPr="00706896" w:rsidRDefault="00D34150" w:rsidP="00706896">
      <w:pPr>
        <w:spacing w:after="0" w:line="240" w:lineRule="auto"/>
      </w:pPr>
    </w:p>
    <w:sectPr w:rsidR="00D34150" w:rsidRPr="00706896" w:rsidSect="00E67BB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506"/>
    <w:multiLevelType w:val="hybridMultilevel"/>
    <w:tmpl w:val="453A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C17"/>
    <w:multiLevelType w:val="hybridMultilevel"/>
    <w:tmpl w:val="A670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0"/>
    <w:rsid w:val="00003CCD"/>
    <w:rsid w:val="00005690"/>
    <w:rsid w:val="000C2408"/>
    <w:rsid w:val="001C7A39"/>
    <w:rsid w:val="00290254"/>
    <w:rsid w:val="003454AB"/>
    <w:rsid w:val="00536EF5"/>
    <w:rsid w:val="005A0D8E"/>
    <w:rsid w:val="00607083"/>
    <w:rsid w:val="00706896"/>
    <w:rsid w:val="00832A7C"/>
    <w:rsid w:val="0094382D"/>
    <w:rsid w:val="009D14F3"/>
    <w:rsid w:val="00B01831"/>
    <w:rsid w:val="00B23B80"/>
    <w:rsid w:val="00BB05C2"/>
    <w:rsid w:val="00BC6161"/>
    <w:rsid w:val="00C763D4"/>
    <w:rsid w:val="00D34150"/>
    <w:rsid w:val="00E44DDD"/>
    <w:rsid w:val="00E67BB7"/>
    <w:rsid w:val="00EE4DBD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руководство</cp:lastModifiedBy>
  <cp:revision>2</cp:revision>
  <cp:lastPrinted>2017-09-18T05:57:00Z</cp:lastPrinted>
  <dcterms:created xsi:type="dcterms:W3CDTF">2019-09-17T07:11:00Z</dcterms:created>
  <dcterms:modified xsi:type="dcterms:W3CDTF">2019-09-17T07:11:00Z</dcterms:modified>
</cp:coreProperties>
</file>